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0DE71" w14:textId="1AC7BB32" w:rsidR="00C52B3D" w:rsidRDefault="000E4414">
      <w:r>
        <w:rPr>
          <w:noProof/>
        </w:rPr>
        <w:drawing>
          <wp:anchor distT="0" distB="0" distL="114300" distR="114300" simplePos="0" relativeHeight="251657728" behindDoc="1" locked="0" layoutInCell="1" allowOverlap="1" wp14:anchorId="6DA7F74A" wp14:editId="735F9134">
            <wp:simplePos x="0" y="0"/>
            <wp:positionH relativeFrom="column">
              <wp:posOffset>3208020</wp:posOffset>
            </wp:positionH>
            <wp:positionV relativeFrom="paragraph">
              <wp:posOffset>-350520</wp:posOffset>
            </wp:positionV>
            <wp:extent cx="2819400" cy="1767840"/>
            <wp:effectExtent l="0" t="0" r="0" b="0"/>
            <wp:wrapNone/>
            <wp:docPr id="2003160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485BC57A" wp14:editId="7B652C40">
            <wp:simplePos x="0" y="0"/>
            <wp:positionH relativeFrom="column">
              <wp:posOffset>-83820</wp:posOffset>
            </wp:positionH>
            <wp:positionV relativeFrom="paragraph">
              <wp:posOffset>-342900</wp:posOffset>
            </wp:positionV>
            <wp:extent cx="2804160" cy="1752600"/>
            <wp:effectExtent l="0" t="0" r="0" b="0"/>
            <wp:wrapNone/>
            <wp:docPr id="19722264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2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14"/>
    <w:rsid w:val="000E4414"/>
    <w:rsid w:val="00C52B3D"/>
    <w:rsid w:val="00CC3AED"/>
    <w:rsid w:val="00E9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9CDA"/>
  <w15:chartTrackingRefBased/>
  <w15:docId w15:val="{7BC766B7-684E-4F1E-9B32-B234F185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4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44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4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44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4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4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4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4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4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44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441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441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44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44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44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44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4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4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4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4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4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44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E44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441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4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441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4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Renteria</dc:creator>
  <cp:keywords/>
  <dc:description/>
  <cp:lastModifiedBy>Monica Renteria</cp:lastModifiedBy>
  <cp:revision>1</cp:revision>
  <dcterms:created xsi:type="dcterms:W3CDTF">2024-09-10T02:47:00Z</dcterms:created>
  <dcterms:modified xsi:type="dcterms:W3CDTF">2024-09-10T02:58:00Z</dcterms:modified>
</cp:coreProperties>
</file>