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2D7C" w14:textId="77777777" w:rsidR="00041B78" w:rsidRDefault="00041B78">
      <w:r>
        <w:rPr>
          <w:noProof/>
        </w:rPr>
        <w:drawing>
          <wp:anchor distT="0" distB="0" distL="114300" distR="114300" simplePos="0" relativeHeight="251659264" behindDoc="0" locked="0" layoutInCell="1" allowOverlap="1" wp14:anchorId="2069E21D" wp14:editId="67B497AE">
            <wp:simplePos x="0" y="0"/>
            <wp:positionH relativeFrom="column">
              <wp:posOffset>-650240</wp:posOffset>
            </wp:positionH>
            <wp:positionV relativeFrom="paragraph">
              <wp:posOffset>0</wp:posOffset>
            </wp:positionV>
            <wp:extent cx="10075545" cy="6288405"/>
            <wp:effectExtent l="0" t="0" r="1905" b="0"/>
            <wp:wrapTopAndBottom/>
            <wp:docPr id="11629630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963051" name="Imagen 11629630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5545" cy="628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1B78" w:rsidSect="00786FF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78"/>
    <w:rsid w:val="0002380B"/>
    <w:rsid w:val="00041B78"/>
    <w:rsid w:val="002B2C40"/>
    <w:rsid w:val="007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43F675"/>
  <w15:chartTrackingRefBased/>
  <w15:docId w15:val="{9D61743A-0D28-2C47-86BA-478B2016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1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B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B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B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B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B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B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1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1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1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1B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1B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1B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1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1B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1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CAROLINA PEREZ MERCHAN</dc:creator>
  <cp:keywords/>
  <dc:description/>
  <cp:lastModifiedBy>DOMENICA CAROLINA PEREZ MERCHAN</cp:lastModifiedBy>
  <cp:revision>2</cp:revision>
  <dcterms:created xsi:type="dcterms:W3CDTF">2024-09-09T22:01:00Z</dcterms:created>
  <dcterms:modified xsi:type="dcterms:W3CDTF">2024-09-09T22:01:00Z</dcterms:modified>
</cp:coreProperties>
</file>